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05C8D" w14:textId="24DBAF21" w:rsidR="00423F91" w:rsidRDefault="00423F91" w:rsidP="00B734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000000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8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423F91" w:rsidRPr="00510E2A">
        <w:rPr>
          <w:rFonts w:ascii="Arial" w:hAnsi="Arial" w:cs="Arial"/>
          <w:sz w:val="24"/>
          <w:szCs w:val="24"/>
        </w:rPr>
        <w:t>mail:-</w:t>
      </w:r>
      <w:proofErr w:type="gramEnd"/>
      <w:r w:rsidR="00423F91" w:rsidRPr="00510E2A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482DCD5B" w:rsidR="00423F91" w:rsidRPr="00A25294" w:rsidRDefault="002328A4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Councillors </w:t>
      </w:r>
      <w:r w:rsidR="00DB1C98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summoned to attend </w:t>
      </w:r>
      <w:r w:rsidR="008804A1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93545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 w:rsidR="008804A1">
        <w:rPr>
          <w:rFonts w:ascii="Arial" w:eastAsia="Times New Roman" w:hAnsi="Arial" w:cs="Arial"/>
          <w:sz w:val="24"/>
          <w:szCs w:val="24"/>
          <w:lang w:eastAsia="en-GB"/>
        </w:rPr>
        <w:t>Wilmington Village Hall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on</w:t>
      </w:r>
      <w:r w:rsidR="008804A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74A46" w:rsidRPr="00DB1C98">
        <w:rPr>
          <w:rFonts w:ascii="Arial" w:eastAsia="Times New Roman" w:hAnsi="Arial" w:cs="Arial"/>
          <w:sz w:val="24"/>
          <w:szCs w:val="24"/>
          <w:lang w:eastAsia="en-GB"/>
        </w:rPr>
        <w:t>Wednesday</w:t>
      </w:r>
      <w:r w:rsidR="00D1112B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8804A1">
        <w:rPr>
          <w:rFonts w:ascii="Arial" w:eastAsia="Times New Roman" w:hAnsi="Arial" w:cs="Arial"/>
          <w:sz w:val="24"/>
          <w:szCs w:val="24"/>
          <w:lang w:eastAsia="en-GB"/>
        </w:rPr>
        <w:t>July 10</w:t>
      </w:r>
      <w:r w:rsidR="008804A1" w:rsidRPr="008804A1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5D510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A25294">
        <w:rPr>
          <w:rFonts w:ascii="Arial" w:eastAsia="Times New Roman" w:hAnsi="Arial" w:cs="Arial"/>
          <w:sz w:val="24"/>
          <w:szCs w:val="24"/>
          <w:lang w:eastAsia="en-GB"/>
        </w:rPr>
        <w:t xml:space="preserve"> 202</w:t>
      </w:r>
      <w:r w:rsidR="00CF1D11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B1C98">
        <w:rPr>
          <w:rFonts w:ascii="Arial" w:eastAsia="Times New Roman" w:hAnsi="Arial" w:cs="Arial"/>
          <w:sz w:val="24"/>
          <w:szCs w:val="24"/>
          <w:lang w:eastAsia="en-GB"/>
        </w:rPr>
        <w:t>the meeting started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at </w:t>
      </w:r>
      <w:r w:rsidR="00423F91" w:rsidRPr="008804A1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="00DB1C98">
        <w:rPr>
          <w:rFonts w:ascii="Arial" w:eastAsia="Times New Roman" w:hAnsi="Arial" w:cs="Arial"/>
          <w:sz w:val="24"/>
          <w:szCs w:val="24"/>
          <w:lang w:eastAsia="en-GB"/>
        </w:rPr>
        <w:t>.15</w:t>
      </w:r>
      <w:r w:rsidR="00423F91" w:rsidRPr="008804A1">
        <w:rPr>
          <w:rFonts w:ascii="Arial" w:eastAsia="Times New Roman" w:hAnsi="Arial" w:cs="Arial"/>
          <w:sz w:val="24"/>
          <w:szCs w:val="24"/>
          <w:lang w:eastAsia="en-GB"/>
        </w:rPr>
        <w:t>pm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="00B55A6D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following matters </w:t>
      </w:r>
      <w:r w:rsidR="00DB1C98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discussed.</w:t>
      </w:r>
    </w:p>
    <w:p w14:paraId="511DC412" w14:textId="4F80D8BE" w:rsidR="00423F91" w:rsidRDefault="00DB1C98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This present Councillors Iain Morison, Gordon Mowatt (Chair) and Phil Webber and Carol Miltenburg (Clerk).  No members of the public were present.</w:t>
      </w:r>
    </w:p>
    <w:p w14:paraId="52C78770" w14:textId="77777777" w:rsidR="00D72DA8" w:rsidRDefault="00D72DA8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8A01DD" w14:textId="77777777" w:rsidR="0093545B" w:rsidRDefault="0093545B" w:rsidP="00D72DA8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7F5B15" w14:textId="5479FB07" w:rsidR="002328A4" w:rsidRDefault="00DB1C98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0673CA37" w14:textId="77777777" w:rsidR="00D72DA8" w:rsidRDefault="00D72DA8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F2EC43" w14:textId="1E273B8F" w:rsidR="00CB4BB0" w:rsidRPr="007F7D1F" w:rsidRDefault="00CB4BB0" w:rsidP="00CB4BB0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  <w:lang w:bidi="en-US"/>
        </w:rPr>
        <w:t xml:space="preserve">Apologies for absence </w:t>
      </w:r>
      <w:r w:rsidR="00DB1C98">
        <w:rPr>
          <w:rFonts w:ascii="Arial" w:hAnsi="Arial" w:cs="Arial"/>
          <w:sz w:val="22"/>
          <w:szCs w:val="22"/>
          <w:lang w:bidi="en-US"/>
        </w:rPr>
        <w:t>were received from Cllrs Helen Parr and Paul Arnott (EDDC) and Marcus Hartnell (DCC).  No</w:t>
      </w:r>
      <w:r w:rsidRPr="007F7D1F">
        <w:rPr>
          <w:rFonts w:ascii="Arial" w:hAnsi="Arial" w:cs="Arial"/>
          <w:sz w:val="22"/>
          <w:szCs w:val="22"/>
          <w:lang w:bidi="en-US"/>
        </w:rPr>
        <w:t xml:space="preserve"> declaration of interests in items in this meeting</w:t>
      </w:r>
      <w:r w:rsidR="00DB1C98">
        <w:rPr>
          <w:rFonts w:ascii="Arial" w:hAnsi="Arial" w:cs="Arial"/>
          <w:sz w:val="22"/>
          <w:szCs w:val="22"/>
          <w:lang w:bidi="en-US"/>
        </w:rPr>
        <w:t xml:space="preserve"> were made</w:t>
      </w:r>
      <w:r w:rsidRPr="007F7D1F">
        <w:rPr>
          <w:rFonts w:ascii="Arial" w:hAnsi="Arial" w:cs="Arial"/>
          <w:sz w:val="22"/>
          <w:szCs w:val="22"/>
          <w:lang w:bidi="en-US"/>
        </w:rPr>
        <w:t>.</w:t>
      </w:r>
    </w:p>
    <w:p w14:paraId="6B5EB1B6" w14:textId="77777777" w:rsidR="00CB4BB0" w:rsidRPr="007F7D1F" w:rsidRDefault="00CB4BB0" w:rsidP="00CB4BB0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2AD47832" w14:textId="69D7E971" w:rsidR="00CB4BB0" w:rsidRPr="007F7D1F" w:rsidRDefault="00DB1C98" w:rsidP="00CB4BB0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>
        <w:rPr>
          <w:rFonts w:ascii="Arial" w:hAnsi="Arial" w:cs="Arial"/>
          <w:sz w:val="22"/>
          <w:szCs w:val="22"/>
          <w:lang w:bidi="en-US"/>
        </w:rPr>
        <w:t>T</w:t>
      </w:r>
      <w:r w:rsidR="00CB4BB0" w:rsidRPr="007F7D1F">
        <w:rPr>
          <w:rFonts w:ascii="Arial" w:hAnsi="Arial" w:cs="Arial"/>
          <w:sz w:val="22"/>
          <w:szCs w:val="22"/>
          <w:lang w:bidi="en-US"/>
        </w:rPr>
        <w:t xml:space="preserve">he minutes of the Parish Council meeting held on </w:t>
      </w:r>
      <w:r w:rsidR="000155E6">
        <w:rPr>
          <w:rFonts w:ascii="Arial" w:hAnsi="Arial" w:cs="Arial"/>
          <w:sz w:val="22"/>
          <w:szCs w:val="22"/>
        </w:rPr>
        <w:t xml:space="preserve">May </w:t>
      </w:r>
      <w:r w:rsidR="00753FCA">
        <w:rPr>
          <w:rFonts w:ascii="Arial" w:hAnsi="Arial" w:cs="Arial"/>
          <w:sz w:val="22"/>
          <w:szCs w:val="22"/>
        </w:rPr>
        <w:t>29</w:t>
      </w:r>
      <w:r w:rsidR="00753FCA" w:rsidRPr="00753FCA">
        <w:rPr>
          <w:rFonts w:ascii="Arial" w:hAnsi="Arial" w:cs="Arial"/>
          <w:sz w:val="22"/>
          <w:szCs w:val="22"/>
          <w:vertAlign w:val="superscript"/>
        </w:rPr>
        <w:t>th</w:t>
      </w:r>
      <w:r w:rsidR="000155E6">
        <w:rPr>
          <w:rFonts w:ascii="Arial" w:hAnsi="Arial" w:cs="Arial"/>
          <w:sz w:val="22"/>
          <w:szCs w:val="22"/>
        </w:rPr>
        <w:t>,</w:t>
      </w:r>
      <w:r w:rsidR="00CB4BB0" w:rsidRPr="007F7D1F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were accepted by the members and signed by the Chair</w:t>
      </w:r>
      <w:r w:rsidR="00CB4BB0" w:rsidRPr="007F7D1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Proposed PW seconded IM.</w:t>
      </w:r>
    </w:p>
    <w:p w14:paraId="3413F15A" w14:textId="77777777" w:rsidR="00CB4BB0" w:rsidRPr="007F7D1F" w:rsidRDefault="00CB4BB0" w:rsidP="00CB4BB0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25CDC076" w14:textId="77777777" w:rsidR="00795AAC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Reports from Councillors</w:t>
      </w:r>
      <w:r w:rsidR="00D24256">
        <w:rPr>
          <w:rFonts w:ascii="Arial" w:hAnsi="Arial" w:cs="Arial"/>
          <w:sz w:val="22"/>
          <w:szCs w:val="22"/>
        </w:rPr>
        <w:t xml:space="preserve"> – Cllr </w:t>
      </w:r>
      <w:proofErr w:type="spellStart"/>
      <w:r w:rsidR="00D24256">
        <w:rPr>
          <w:rFonts w:ascii="Arial" w:hAnsi="Arial" w:cs="Arial"/>
          <w:sz w:val="22"/>
          <w:szCs w:val="22"/>
        </w:rPr>
        <w:t>Arnotts</w:t>
      </w:r>
      <w:proofErr w:type="spellEnd"/>
      <w:r w:rsidR="00D24256">
        <w:rPr>
          <w:rFonts w:ascii="Arial" w:hAnsi="Arial" w:cs="Arial"/>
          <w:sz w:val="22"/>
          <w:szCs w:val="22"/>
        </w:rPr>
        <w:t xml:space="preserve"> (EDDC) report has been circulated to the members.</w:t>
      </w:r>
    </w:p>
    <w:p w14:paraId="78B9D71D" w14:textId="77777777" w:rsidR="00795AAC" w:rsidRDefault="00CB4BB0" w:rsidP="00795AAC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Police</w:t>
      </w:r>
      <w:r w:rsidR="00D24256">
        <w:rPr>
          <w:rFonts w:ascii="Arial" w:hAnsi="Arial" w:cs="Arial"/>
          <w:sz w:val="22"/>
          <w:szCs w:val="22"/>
        </w:rPr>
        <w:t xml:space="preserve"> – no report</w:t>
      </w:r>
      <w:r w:rsidR="00E83D3C">
        <w:rPr>
          <w:rFonts w:ascii="Arial" w:hAnsi="Arial" w:cs="Arial"/>
          <w:sz w:val="22"/>
          <w:szCs w:val="22"/>
        </w:rPr>
        <w:t xml:space="preserve">, </w:t>
      </w:r>
    </w:p>
    <w:p w14:paraId="27ABDC69" w14:textId="0C7E65E1" w:rsidR="00D24256" w:rsidRDefault="00E83D3C" w:rsidP="00795AAC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Village Hall</w:t>
      </w:r>
      <w:r w:rsidR="00D24256">
        <w:rPr>
          <w:rFonts w:ascii="Arial" w:hAnsi="Arial" w:cs="Arial"/>
          <w:sz w:val="22"/>
          <w:szCs w:val="22"/>
        </w:rPr>
        <w:t xml:space="preserve"> – Cllr Webber updated the members on progress with repairs.  The flooring in the kitchen and bathroom will be removed shortly and </w:t>
      </w:r>
      <w:r w:rsidR="00795AAC">
        <w:rPr>
          <w:rFonts w:ascii="Arial" w:hAnsi="Arial" w:cs="Arial"/>
          <w:sz w:val="22"/>
          <w:szCs w:val="22"/>
        </w:rPr>
        <w:t xml:space="preserve">possibly </w:t>
      </w:r>
      <w:r w:rsidR="00D24256">
        <w:rPr>
          <w:rFonts w:ascii="Arial" w:hAnsi="Arial" w:cs="Arial"/>
          <w:sz w:val="22"/>
          <w:szCs w:val="22"/>
        </w:rPr>
        <w:t>the carpet in the meeting r</w:t>
      </w:r>
      <w:r w:rsidR="00795AAC">
        <w:rPr>
          <w:rFonts w:ascii="Arial" w:hAnsi="Arial" w:cs="Arial"/>
          <w:sz w:val="22"/>
          <w:szCs w:val="22"/>
        </w:rPr>
        <w:t>oom.</w:t>
      </w:r>
      <w:r>
        <w:rPr>
          <w:rFonts w:ascii="Arial" w:hAnsi="Arial" w:cs="Arial"/>
          <w:sz w:val="22"/>
          <w:szCs w:val="22"/>
        </w:rPr>
        <w:t xml:space="preserve"> </w:t>
      </w:r>
      <w:r w:rsidR="00795AAC">
        <w:rPr>
          <w:rFonts w:ascii="Arial" w:hAnsi="Arial" w:cs="Arial"/>
          <w:sz w:val="22"/>
          <w:szCs w:val="22"/>
        </w:rPr>
        <w:t xml:space="preserve"> The new log burner in the main hall has been replaced.</w:t>
      </w:r>
    </w:p>
    <w:p w14:paraId="7E348F03" w14:textId="73045337" w:rsidR="00795AAC" w:rsidRDefault="00E83D3C" w:rsidP="00D24256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Church</w:t>
      </w:r>
      <w:r w:rsidR="00D24256">
        <w:rPr>
          <w:rFonts w:ascii="Arial" w:hAnsi="Arial" w:cs="Arial"/>
          <w:sz w:val="22"/>
          <w:szCs w:val="22"/>
        </w:rPr>
        <w:t xml:space="preserve"> Mim Prins </w:t>
      </w:r>
      <w:r w:rsidR="00795AAC">
        <w:rPr>
          <w:rFonts w:ascii="Arial" w:hAnsi="Arial" w:cs="Arial"/>
          <w:sz w:val="22"/>
          <w:szCs w:val="22"/>
        </w:rPr>
        <w:t xml:space="preserve">has </w:t>
      </w:r>
      <w:r w:rsidR="00D24256">
        <w:rPr>
          <w:rFonts w:ascii="Arial" w:hAnsi="Arial" w:cs="Arial"/>
          <w:sz w:val="22"/>
          <w:szCs w:val="22"/>
        </w:rPr>
        <w:t>reported that that services continue every Sunday at 9.30am.  Priests have been booked for all major services and at least 2 per month, with the other services being lay led.  They have had no news of a replacement yet. They thank all those supporting the Prize Draw which raised £800 for the church. There are Summer Songs of Praise on July 21 and August 18.</w:t>
      </w:r>
    </w:p>
    <w:p w14:paraId="7C1EE5B4" w14:textId="6B0E8B0F" w:rsidR="00CB4BB0" w:rsidRPr="007F7D1F" w:rsidRDefault="00E83D3C" w:rsidP="00D24256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CLT</w:t>
      </w:r>
      <w:r w:rsidR="00795AAC">
        <w:rPr>
          <w:rFonts w:ascii="Arial" w:hAnsi="Arial" w:cs="Arial"/>
          <w:sz w:val="22"/>
          <w:szCs w:val="22"/>
        </w:rPr>
        <w:t xml:space="preserve"> – no update.</w:t>
      </w:r>
    </w:p>
    <w:p w14:paraId="485F2CB1" w14:textId="77777777" w:rsidR="00CB4BB0" w:rsidRPr="007F7D1F" w:rsidRDefault="00CB4BB0" w:rsidP="00CB4BB0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06425759" w14:textId="246E05B4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Matters arising from the previous minutes. Co-option of new member</w:t>
      </w:r>
      <w:r w:rsidR="00795AAC">
        <w:rPr>
          <w:rFonts w:ascii="Arial" w:hAnsi="Arial" w:cs="Arial"/>
          <w:sz w:val="22"/>
          <w:szCs w:val="22"/>
        </w:rPr>
        <w:t xml:space="preserve"> – held over to the next meeting</w:t>
      </w:r>
      <w:r w:rsidRPr="007F7D1F">
        <w:rPr>
          <w:rFonts w:ascii="Arial" w:hAnsi="Arial" w:cs="Arial"/>
          <w:sz w:val="22"/>
          <w:szCs w:val="22"/>
        </w:rPr>
        <w:t>.</w:t>
      </w:r>
    </w:p>
    <w:p w14:paraId="3A1DAB07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1F370024" w14:textId="75B11AF3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Public Forum. </w:t>
      </w:r>
      <w:r w:rsidR="00795AAC">
        <w:rPr>
          <w:rFonts w:ascii="Arial" w:hAnsi="Arial" w:cs="Arial"/>
          <w:sz w:val="22"/>
          <w:szCs w:val="22"/>
        </w:rPr>
        <w:t>None present.</w:t>
      </w:r>
    </w:p>
    <w:p w14:paraId="1C0D1B54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64DC77B1" w14:textId="77777777" w:rsidR="000E1DE6" w:rsidRPr="000E1DE6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Highway Matters.  A35 update</w:t>
      </w:r>
      <w:r w:rsidR="000E1DE6">
        <w:rPr>
          <w:rFonts w:ascii="Arial" w:hAnsi="Arial" w:cs="Arial"/>
          <w:sz w:val="22"/>
          <w:szCs w:val="22"/>
        </w:rPr>
        <w:t xml:space="preserve"> – Highways England have agreed, as a good will gesture, to clear the pavement outside School Houses</w:t>
      </w:r>
      <w:r w:rsidRPr="007F7D1F">
        <w:rPr>
          <w:rFonts w:ascii="Arial" w:hAnsi="Arial" w:cs="Arial"/>
          <w:sz w:val="22"/>
          <w:szCs w:val="22"/>
        </w:rPr>
        <w:t xml:space="preserve">.  </w:t>
      </w:r>
    </w:p>
    <w:p w14:paraId="5889BF74" w14:textId="77777777" w:rsidR="000E1DE6" w:rsidRDefault="00CB4BB0" w:rsidP="000E1DE6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A35 Parish group</w:t>
      </w:r>
      <w:r w:rsidR="000E1DE6">
        <w:rPr>
          <w:rFonts w:ascii="Arial" w:hAnsi="Arial" w:cs="Arial"/>
          <w:sz w:val="22"/>
          <w:szCs w:val="22"/>
        </w:rPr>
        <w:t xml:space="preserve"> – Highways England will be arranging a meeting to include the 2 MPs covering the route and will advise</w:t>
      </w:r>
      <w:r w:rsidRPr="007F7D1F">
        <w:rPr>
          <w:rFonts w:ascii="Arial" w:hAnsi="Arial" w:cs="Arial"/>
          <w:sz w:val="22"/>
          <w:szCs w:val="22"/>
        </w:rPr>
        <w:t xml:space="preserve">.  </w:t>
      </w:r>
    </w:p>
    <w:p w14:paraId="2864BD01" w14:textId="77777777" w:rsidR="000E1DE6" w:rsidRDefault="007B423F" w:rsidP="000E1DE6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Hayne Lane junction</w:t>
      </w:r>
      <w:r w:rsidR="00795AAC">
        <w:rPr>
          <w:rFonts w:ascii="Arial" w:hAnsi="Arial" w:cs="Arial"/>
          <w:sz w:val="22"/>
          <w:szCs w:val="22"/>
        </w:rPr>
        <w:t xml:space="preserve"> </w:t>
      </w:r>
      <w:r w:rsidR="000E1DE6">
        <w:rPr>
          <w:rFonts w:ascii="Arial" w:hAnsi="Arial" w:cs="Arial"/>
          <w:sz w:val="22"/>
          <w:szCs w:val="22"/>
        </w:rPr>
        <w:t xml:space="preserve">- </w:t>
      </w:r>
      <w:r w:rsidR="00795AAC">
        <w:rPr>
          <w:rFonts w:ascii="Arial" w:hAnsi="Arial" w:cs="Arial"/>
          <w:sz w:val="22"/>
          <w:szCs w:val="22"/>
        </w:rPr>
        <w:t>There was a discussion about the hedges and footpaths at the Hayne Lane junction</w:t>
      </w:r>
      <w:r>
        <w:rPr>
          <w:rFonts w:ascii="Arial" w:hAnsi="Arial" w:cs="Arial"/>
          <w:sz w:val="22"/>
          <w:szCs w:val="22"/>
        </w:rPr>
        <w:t xml:space="preserve">. </w:t>
      </w:r>
      <w:r w:rsidR="00795AAC">
        <w:rPr>
          <w:rFonts w:ascii="Arial" w:hAnsi="Arial" w:cs="Arial"/>
          <w:sz w:val="22"/>
          <w:szCs w:val="22"/>
        </w:rPr>
        <w:t xml:space="preserve">The hedge has been </w:t>
      </w:r>
      <w:r w:rsidR="000E1DE6">
        <w:rPr>
          <w:rFonts w:ascii="Arial" w:hAnsi="Arial" w:cs="Arial"/>
          <w:sz w:val="22"/>
          <w:szCs w:val="22"/>
        </w:rPr>
        <w:t xml:space="preserve">trimmed recently. </w:t>
      </w:r>
    </w:p>
    <w:p w14:paraId="7507B1BA" w14:textId="77777777" w:rsidR="000E1DE6" w:rsidRDefault="007B423F" w:rsidP="000E1DE6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Road repairs</w:t>
      </w:r>
      <w:r w:rsidR="00795AAC">
        <w:rPr>
          <w:rFonts w:ascii="Arial" w:hAnsi="Arial" w:cs="Arial"/>
          <w:sz w:val="22"/>
          <w:szCs w:val="22"/>
        </w:rPr>
        <w:t xml:space="preserve"> the members were pleased with the resurfacing of Hayne Lane. </w:t>
      </w:r>
    </w:p>
    <w:p w14:paraId="26790046" w14:textId="4088B3E3" w:rsidR="000E1DE6" w:rsidRDefault="000E1DE6" w:rsidP="000E1DE6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Road Warden scheme – the Clerk has still not heard from DCC and will chase</w:t>
      </w:r>
      <w:r w:rsidR="007B423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  <w:r w:rsidR="00EF5E27">
        <w:rPr>
          <w:rFonts w:ascii="Arial" w:hAnsi="Arial" w:cs="Arial"/>
          <w:sz w:val="22"/>
          <w:szCs w:val="22"/>
        </w:rPr>
        <w:t>It was decided to put the shed for road warden equipment in the car park rather than the yard.  Cllr Webber will research a suitable metal shed.</w:t>
      </w:r>
    </w:p>
    <w:p w14:paraId="48BA1CD7" w14:textId="77777777" w:rsidR="004E275C" w:rsidRDefault="00CB4BB0" w:rsidP="000E1DE6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>Road closures</w:t>
      </w:r>
      <w:r w:rsidR="000E1DE6">
        <w:rPr>
          <w:rFonts w:ascii="Arial" w:hAnsi="Arial" w:cs="Arial"/>
          <w:sz w:val="22"/>
          <w:szCs w:val="22"/>
        </w:rPr>
        <w:t xml:space="preserve"> – the details of the</w:t>
      </w:r>
    </w:p>
    <w:p w14:paraId="3DDE2C79" w14:textId="53C81B4C" w:rsidR="00CB4BB0" w:rsidRPr="007F7D1F" w:rsidRDefault="000E1DE6" w:rsidP="000E1DE6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A35 night time closures were shown to the members.</w:t>
      </w:r>
    </w:p>
    <w:p w14:paraId="0F5CF853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69E59D47" w14:textId="0BC9AB14" w:rsidR="00CB4BB0" w:rsidRPr="00CB4BB0" w:rsidRDefault="00CB4BB0" w:rsidP="00524B1E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CB4BB0">
        <w:rPr>
          <w:rFonts w:ascii="Arial" w:hAnsi="Arial" w:cs="Arial"/>
          <w:sz w:val="22"/>
          <w:szCs w:val="22"/>
        </w:rPr>
        <w:lastRenderedPageBreak/>
        <w:t>Finance.  Payments to be made</w:t>
      </w:r>
      <w:r w:rsidR="00EF5E27">
        <w:rPr>
          <w:rFonts w:ascii="Arial" w:hAnsi="Arial" w:cs="Arial"/>
          <w:sz w:val="22"/>
          <w:szCs w:val="22"/>
        </w:rPr>
        <w:t xml:space="preserve"> C Miltenburg £558.51 salary &amp; expenses, 123.reg £23.98 domain renewal</w:t>
      </w:r>
      <w:r w:rsidRPr="00CB4BB0">
        <w:rPr>
          <w:rFonts w:ascii="Arial" w:hAnsi="Arial" w:cs="Arial"/>
          <w:sz w:val="22"/>
          <w:szCs w:val="22"/>
        </w:rPr>
        <w:t>.   Payments received</w:t>
      </w:r>
      <w:r w:rsidR="00EF5E27">
        <w:rPr>
          <w:rFonts w:ascii="Arial" w:hAnsi="Arial" w:cs="Arial"/>
          <w:sz w:val="22"/>
          <w:szCs w:val="22"/>
        </w:rPr>
        <w:t xml:space="preserve"> - none</w:t>
      </w:r>
      <w:r w:rsidRPr="00CB4BB0">
        <w:rPr>
          <w:rFonts w:ascii="Arial" w:hAnsi="Arial" w:cs="Arial"/>
          <w:sz w:val="22"/>
          <w:szCs w:val="22"/>
        </w:rPr>
        <w:t xml:space="preserve">. </w:t>
      </w:r>
      <w:r w:rsidR="00EF5E27">
        <w:rPr>
          <w:rFonts w:ascii="Arial" w:hAnsi="Arial" w:cs="Arial"/>
          <w:sz w:val="22"/>
          <w:szCs w:val="22"/>
        </w:rPr>
        <w:t>The b</w:t>
      </w:r>
      <w:r w:rsidRPr="00CB4BB0">
        <w:rPr>
          <w:rFonts w:ascii="Arial" w:hAnsi="Arial" w:cs="Arial"/>
          <w:sz w:val="22"/>
          <w:szCs w:val="22"/>
        </w:rPr>
        <w:t>ank statements</w:t>
      </w:r>
      <w:r w:rsidR="00EF5E27">
        <w:rPr>
          <w:rFonts w:ascii="Arial" w:hAnsi="Arial" w:cs="Arial"/>
          <w:sz w:val="22"/>
          <w:szCs w:val="22"/>
        </w:rPr>
        <w:t xml:space="preserve"> were available for viewing</w:t>
      </w:r>
      <w:r w:rsidRPr="00CB4BB0">
        <w:rPr>
          <w:rFonts w:ascii="Arial" w:hAnsi="Arial" w:cs="Arial"/>
          <w:sz w:val="22"/>
          <w:szCs w:val="22"/>
        </w:rPr>
        <w:t xml:space="preserve">. </w:t>
      </w:r>
      <w:r w:rsidR="00EF5E27">
        <w:rPr>
          <w:rFonts w:ascii="Arial" w:hAnsi="Arial" w:cs="Arial"/>
          <w:sz w:val="22"/>
          <w:szCs w:val="22"/>
        </w:rPr>
        <w:t xml:space="preserve"> Proposed PW seconded IM.</w:t>
      </w:r>
    </w:p>
    <w:p w14:paraId="5FFC0AF7" w14:textId="77777777" w:rsidR="00CB4BB0" w:rsidRPr="00CB4BB0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28CFA401" w14:textId="799125C8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Planning. </w:t>
      </w:r>
      <w:r w:rsidR="00EF5E27">
        <w:rPr>
          <w:rFonts w:ascii="Arial" w:hAnsi="Arial" w:cs="Arial"/>
          <w:sz w:val="22"/>
          <w:szCs w:val="22"/>
        </w:rPr>
        <w:t>None</w:t>
      </w:r>
    </w:p>
    <w:p w14:paraId="40D393D4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0FDB0136" w14:textId="344E987D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Emergency Planning / Community participation.  Noticeboard installation</w:t>
      </w:r>
      <w:r w:rsidR="00EF5E27">
        <w:rPr>
          <w:rFonts w:ascii="Arial" w:hAnsi="Arial" w:cs="Arial"/>
          <w:sz w:val="22"/>
          <w:szCs w:val="22"/>
        </w:rPr>
        <w:t xml:space="preserve"> – held over</w:t>
      </w:r>
      <w:r>
        <w:rPr>
          <w:rFonts w:ascii="Arial" w:hAnsi="Arial" w:cs="Arial"/>
          <w:sz w:val="22"/>
          <w:szCs w:val="22"/>
        </w:rPr>
        <w:t>. Flooding</w:t>
      </w:r>
      <w:r w:rsidR="000E1DE6">
        <w:rPr>
          <w:rFonts w:ascii="Arial" w:hAnsi="Arial" w:cs="Arial"/>
          <w:sz w:val="22"/>
          <w:szCs w:val="22"/>
        </w:rPr>
        <w:t xml:space="preserve"> – Highways England is liaising with the Environment Agency about the recent flooding.  Clerk to reiterate about the vegetation debris in the ditch</w:t>
      </w:r>
      <w:r>
        <w:rPr>
          <w:rFonts w:ascii="Arial" w:hAnsi="Arial" w:cs="Arial"/>
          <w:sz w:val="22"/>
          <w:szCs w:val="22"/>
        </w:rPr>
        <w:t>.</w:t>
      </w:r>
      <w:r w:rsidR="00EF5E27">
        <w:rPr>
          <w:rFonts w:ascii="Arial" w:hAnsi="Arial" w:cs="Arial"/>
          <w:sz w:val="22"/>
          <w:szCs w:val="22"/>
        </w:rPr>
        <w:t xml:space="preserve">  Clerk to put general emergency contact numbers on the website.</w:t>
      </w:r>
    </w:p>
    <w:p w14:paraId="5FCA3C3F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6C762F99" w14:textId="4753D50A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Correspondence received. </w:t>
      </w:r>
      <w:r w:rsidR="00EF5E27">
        <w:rPr>
          <w:rFonts w:ascii="Arial" w:hAnsi="Arial" w:cs="Arial"/>
          <w:sz w:val="22"/>
          <w:szCs w:val="22"/>
        </w:rPr>
        <w:t xml:space="preserve">None </w:t>
      </w:r>
    </w:p>
    <w:p w14:paraId="0D0D044F" w14:textId="77777777" w:rsidR="00CB4BB0" w:rsidRPr="007F7D1F" w:rsidRDefault="00CB4BB0" w:rsidP="00CB4BB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476B0AC3" w14:textId="2ED3B25E" w:rsidR="00CB4BB0" w:rsidRPr="007F7D1F" w:rsidRDefault="00CB4BB0" w:rsidP="00CB4BB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7F7D1F">
        <w:rPr>
          <w:rFonts w:ascii="Arial" w:hAnsi="Arial" w:cs="Arial"/>
          <w:sz w:val="22"/>
          <w:szCs w:val="22"/>
        </w:rPr>
        <w:t xml:space="preserve"> Items for future discussion and consideration</w:t>
      </w:r>
      <w:r w:rsidR="00EF5E27">
        <w:rPr>
          <w:rFonts w:ascii="Arial" w:hAnsi="Arial" w:cs="Arial"/>
          <w:sz w:val="22"/>
          <w:szCs w:val="22"/>
        </w:rPr>
        <w:t xml:space="preserve"> None</w:t>
      </w:r>
    </w:p>
    <w:p w14:paraId="730ABC9E" w14:textId="77777777" w:rsidR="00CB4BB0" w:rsidRPr="00CB4BB0" w:rsidRDefault="00CB4BB0" w:rsidP="00CB4BB0">
      <w:pPr>
        <w:contextualSpacing/>
        <w:rPr>
          <w:rFonts w:ascii="Arial" w:hAnsi="Arial" w:cs="Arial"/>
          <w:bCs/>
          <w:sz w:val="24"/>
          <w:szCs w:val="24"/>
        </w:rPr>
      </w:pPr>
    </w:p>
    <w:p w14:paraId="438F1253" w14:textId="2064E037" w:rsidR="00423F91" w:rsidRPr="00EF5E27" w:rsidRDefault="00423F91" w:rsidP="00423F91">
      <w:pPr>
        <w:rPr>
          <w:rFonts w:ascii="Arial" w:hAnsi="Arial" w:cs="Arial"/>
        </w:rPr>
      </w:pPr>
      <w:r w:rsidRPr="00EF5E27">
        <w:rPr>
          <w:rFonts w:ascii="Arial" w:eastAsia="Times New Roman" w:hAnsi="Arial" w:cs="Arial"/>
          <w:lang w:eastAsia="en-GB"/>
        </w:rPr>
        <w:t xml:space="preserve">Date, place &amp; time of next </w:t>
      </w:r>
      <w:proofErr w:type="gramStart"/>
      <w:r w:rsidRPr="00EF5E27">
        <w:rPr>
          <w:rFonts w:ascii="Arial" w:eastAsia="Times New Roman" w:hAnsi="Arial" w:cs="Arial"/>
          <w:lang w:eastAsia="en-GB"/>
        </w:rPr>
        <w:t>meeting:-</w:t>
      </w:r>
      <w:proofErr w:type="gramEnd"/>
      <w:r w:rsidR="000155E6" w:rsidRPr="00EF5E27">
        <w:rPr>
          <w:rFonts w:ascii="Arial" w:eastAsia="Times New Roman" w:hAnsi="Arial" w:cs="Arial"/>
          <w:lang w:eastAsia="en-GB"/>
        </w:rPr>
        <w:t xml:space="preserve"> </w:t>
      </w:r>
      <w:r w:rsidR="00366888" w:rsidRPr="00EF5E27">
        <w:rPr>
          <w:rFonts w:ascii="Arial" w:hAnsi="Arial" w:cs="Arial"/>
        </w:rPr>
        <w:t xml:space="preserve">Thursday, </w:t>
      </w:r>
      <w:r w:rsidR="000155E6" w:rsidRPr="00EF5E27">
        <w:rPr>
          <w:rFonts w:ascii="Arial" w:hAnsi="Arial" w:cs="Arial"/>
        </w:rPr>
        <w:t>August 8</w:t>
      </w:r>
      <w:r w:rsidR="000155E6" w:rsidRPr="00EF5E27">
        <w:rPr>
          <w:rFonts w:ascii="Arial" w:hAnsi="Arial" w:cs="Arial"/>
          <w:vertAlign w:val="superscript"/>
        </w:rPr>
        <w:t>th</w:t>
      </w:r>
      <w:r w:rsidR="00366888" w:rsidRPr="00EF5E27">
        <w:rPr>
          <w:rFonts w:ascii="Arial" w:hAnsi="Arial" w:cs="Arial"/>
        </w:rPr>
        <w:t>, 202</w:t>
      </w:r>
      <w:r w:rsidR="00FE445A" w:rsidRPr="00EF5E27">
        <w:rPr>
          <w:rFonts w:ascii="Arial" w:hAnsi="Arial" w:cs="Arial"/>
        </w:rPr>
        <w:t>4</w:t>
      </w:r>
      <w:r w:rsidR="00366888" w:rsidRPr="00EF5E27">
        <w:rPr>
          <w:rFonts w:ascii="Arial" w:hAnsi="Arial" w:cs="Arial"/>
        </w:rPr>
        <w:t xml:space="preserve"> at </w:t>
      </w:r>
      <w:r w:rsidR="000155E6" w:rsidRPr="00EF5E27">
        <w:rPr>
          <w:rFonts w:ascii="Arial" w:hAnsi="Arial" w:cs="Arial"/>
        </w:rPr>
        <w:t>Wilmington Village Hall</w:t>
      </w:r>
      <w:r w:rsidR="00366888" w:rsidRPr="00EF5E27">
        <w:rPr>
          <w:rFonts w:ascii="Arial" w:hAnsi="Arial" w:cs="Arial"/>
        </w:rPr>
        <w:t xml:space="preserve"> starting at 7.00pm</w:t>
      </w:r>
    </w:p>
    <w:p w14:paraId="5895809F" w14:textId="3E694986" w:rsidR="00423F91" w:rsidRDefault="00423F91" w:rsidP="00423F91">
      <w:pPr>
        <w:rPr>
          <w:rFonts w:ascii="Arial" w:hAnsi="Arial" w:cs="Arial"/>
        </w:rPr>
      </w:pPr>
    </w:p>
    <w:p w14:paraId="4F4FF981" w14:textId="2648799B" w:rsidR="00EF5E27" w:rsidRPr="00EF5E27" w:rsidRDefault="00EF5E27" w:rsidP="00423F91">
      <w:pPr>
        <w:rPr>
          <w:rFonts w:ascii="Arial" w:hAnsi="Arial" w:cs="Arial"/>
        </w:rPr>
      </w:pPr>
      <w:r>
        <w:rPr>
          <w:rFonts w:ascii="Arial" w:hAnsi="Arial" w:cs="Arial"/>
        </w:rPr>
        <w:t>The meeting ended at 8.20pm</w:t>
      </w:r>
    </w:p>
    <w:p w14:paraId="18E82697" w14:textId="77777777" w:rsidR="000155E6" w:rsidRPr="00D72DA8" w:rsidRDefault="000155E6" w:rsidP="00423F91">
      <w:pPr>
        <w:rPr>
          <w:rFonts w:ascii="Arial" w:hAnsi="Arial" w:cs="Arial"/>
          <w:sz w:val="24"/>
          <w:szCs w:val="24"/>
        </w:rPr>
      </w:pPr>
    </w:p>
    <w:sectPr w:rsidR="000155E6" w:rsidRPr="00D72DA8" w:rsidSect="00095224">
      <w:footerReference w:type="default" r:id="rId10"/>
      <w:pgSz w:w="11906" w:h="16838"/>
      <w:pgMar w:top="1440" w:right="1440" w:bottom="1440" w:left="1440" w:header="708" w:footer="708" w:gutter="0"/>
      <w:pgNumType w:start="1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61EDF" w14:textId="77777777" w:rsidR="00294DFE" w:rsidRDefault="00294DFE" w:rsidP="00095224">
      <w:pPr>
        <w:spacing w:line="240" w:lineRule="auto"/>
      </w:pPr>
      <w:r>
        <w:separator/>
      </w:r>
    </w:p>
  </w:endnote>
  <w:endnote w:type="continuationSeparator" w:id="0">
    <w:p w14:paraId="60326AF3" w14:textId="77777777" w:rsidR="00294DFE" w:rsidRDefault="00294DFE" w:rsidP="00095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2026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A8E21" w14:textId="59E94B58" w:rsidR="00095224" w:rsidRDefault="000952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9F2FE8" w14:textId="77777777" w:rsidR="00095224" w:rsidRDefault="00095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676AD" w14:textId="77777777" w:rsidR="00294DFE" w:rsidRDefault="00294DFE" w:rsidP="00095224">
      <w:pPr>
        <w:spacing w:line="240" w:lineRule="auto"/>
      </w:pPr>
      <w:r>
        <w:separator/>
      </w:r>
    </w:p>
  </w:footnote>
  <w:footnote w:type="continuationSeparator" w:id="0">
    <w:p w14:paraId="2084D53E" w14:textId="77777777" w:rsidR="00294DFE" w:rsidRDefault="00294DFE" w:rsidP="000952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2"/>
  </w:num>
  <w:num w:numId="3" w16cid:durableId="14027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155E6"/>
    <w:rsid w:val="000312B3"/>
    <w:rsid w:val="00037F3D"/>
    <w:rsid w:val="00040411"/>
    <w:rsid w:val="00052641"/>
    <w:rsid w:val="00071CB9"/>
    <w:rsid w:val="00072410"/>
    <w:rsid w:val="00082BAD"/>
    <w:rsid w:val="000947AA"/>
    <w:rsid w:val="00095224"/>
    <w:rsid w:val="000E1DE6"/>
    <w:rsid w:val="000E709F"/>
    <w:rsid w:val="001048A4"/>
    <w:rsid w:val="00147C73"/>
    <w:rsid w:val="00176745"/>
    <w:rsid w:val="0019429F"/>
    <w:rsid w:val="001957C2"/>
    <w:rsid w:val="001A6BCB"/>
    <w:rsid w:val="001D3320"/>
    <w:rsid w:val="001E11A1"/>
    <w:rsid w:val="00224715"/>
    <w:rsid w:val="002328A4"/>
    <w:rsid w:val="00256313"/>
    <w:rsid w:val="00256DB3"/>
    <w:rsid w:val="00264CF0"/>
    <w:rsid w:val="002655E2"/>
    <w:rsid w:val="00275D4C"/>
    <w:rsid w:val="00276D5A"/>
    <w:rsid w:val="00294DFE"/>
    <w:rsid w:val="00366888"/>
    <w:rsid w:val="00397343"/>
    <w:rsid w:val="003D1E68"/>
    <w:rsid w:val="003D303E"/>
    <w:rsid w:val="003D37C3"/>
    <w:rsid w:val="003E4FC9"/>
    <w:rsid w:val="00423F91"/>
    <w:rsid w:val="004B51B7"/>
    <w:rsid w:val="004E275C"/>
    <w:rsid w:val="004F7EA3"/>
    <w:rsid w:val="00514E61"/>
    <w:rsid w:val="00523949"/>
    <w:rsid w:val="0055312A"/>
    <w:rsid w:val="00594200"/>
    <w:rsid w:val="005A3BF7"/>
    <w:rsid w:val="005B602F"/>
    <w:rsid w:val="005D1554"/>
    <w:rsid w:val="005D5101"/>
    <w:rsid w:val="005F360A"/>
    <w:rsid w:val="00616B30"/>
    <w:rsid w:val="00635A72"/>
    <w:rsid w:val="00675DC7"/>
    <w:rsid w:val="00697A40"/>
    <w:rsid w:val="006A586B"/>
    <w:rsid w:val="006C741F"/>
    <w:rsid w:val="00744B4F"/>
    <w:rsid w:val="00753FCA"/>
    <w:rsid w:val="00772673"/>
    <w:rsid w:val="00794CC0"/>
    <w:rsid w:val="00795AAC"/>
    <w:rsid w:val="007A4DED"/>
    <w:rsid w:val="007B423F"/>
    <w:rsid w:val="007D7688"/>
    <w:rsid w:val="008331EF"/>
    <w:rsid w:val="008804A1"/>
    <w:rsid w:val="008B0B9F"/>
    <w:rsid w:val="00931E75"/>
    <w:rsid w:val="0093545B"/>
    <w:rsid w:val="00946FAA"/>
    <w:rsid w:val="009655B5"/>
    <w:rsid w:val="009C09BF"/>
    <w:rsid w:val="009E67F6"/>
    <w:rsid w:val="00A04B30"/>
    <w:rsid w:val="00A06451"/>
    <w:rsid w:val="00A25294"/>
    <w:rsid w:val="00A520E5"/>
    <w:rsid w:val="00A52234"/>
    <w:rsid w:val="00A57485"/>
    <w:rsid w:val="00A60C30"/>
    <w:rsid w:val="00A71792"/>
    <w:rsid w:val="00A750AC"/>
    <w:rsid w:val="00AA4F4F"/>
    <w:rsid w:val="00AC1495"/>
    <w:rsid w:val="00AC4348"/>
    <w:rsid w:val="00AE4944"/>
    <w:rsid w:val="00AF41E2"/>
    <w:rsid w:val="00B01019"/>
    <w:rsid w:val="00B241E0"/>
    <w:rsid w:val="00B24A83"/>
    <w:rsid w:val="00B26E16"/>
    <w:rsid w:val="00B347F0"/>
    <w:rsid w:val="00B36D7D"/>
    <w:rsid w:val="00B55A6D"/>
    <w:rsid w:val="00B60779"/>
    <w:rsid w:val="00B6733E"/>
    <w:rsid w:val="00B7342A"/>
    <w:rsid w:val="00B7427A"/>
    <w:rsid w:val="00B926AB"/>
    <w:rsid w:val="00BC71AD"/>
    <w:rsid w:val="00BE0CA6"/>
    <w:rsid w:val="00BE49FA"/>
    <w:rsid w:val="00BE75B7"/>
    <w:rsid w:val="00C05CA3"/>
    <w:rsid w:val="00C425BB"/>
    <w:rsid w:val="00C77385"/>
    <w:rsid w:val="00C94B96"/>
    <w:rsid w:val="00CB1C68"/>
    <w:rsid w:val="00CB454D"/>
    <w:rsid w:val="00CB4BB0"/>
    <w:rsid w:val="00CB7613"/>
    <w:rsid w:val="00CE36EF"/>
    <w:rsid w:val="00CE65A6"/>
    <w:rsid w:val="00CF1D11"/>
    <w:rsid w:val="00D1112B"/>
    <w:rsid w:val="00D24256"/>
    <w:rsid w:val="00D310F3"/>
    <w:rsid w:val="00D72DA8"/>
    <w:rsid w:val="00D74A46"/>
    <w:rsid w:val="00D85521"/>
    <w:rsid w:val="00DB1C98"/>
    <w:rsid w:val="00DB2E27"/>
    <w:rsid w:val="00DE3A3A"/>
    <w:rsid w:val="00DE76A6"/>
    <w:rsid w:val="00DF21F9"/>
    <w:rsid w:val="00E00930"/>
    <w:rsid w:val="00E4585E"/>
    <w:rsid w:val="00E5696D"/>
    <w:rsid w:val="00E819AA"/>
    <w:rsid w:val="00E83229"/>
    <w:rsid w:val="00E83D3C"/>
    <w:rsid w:val="00E83E5C"/>
    <w:rsid w:val="00EA6362"/>
    <w:rsid w:val="00EB1567"/>
    <w:rsid w:val="00EE48DB"/>
    <w:rsid w:val="00EF44C0"/>
    <w:rsid w:val="00EF5E27"/>
    <w:rsid w:val="00EF5F67"/>
    <w:rsid w:val="00F23A1C"/>
    <w:rsid w:val="00F4326F"/>
    <w:rsid w:val="00F55C5D"/>
    <w:rsid w:val="00F92E3F"/>
    <w:rsid w:val="00F94542"/>
    <w:rsid w:val="00FB34C7"/>
    <w:rsid w:val="00FC04B9"/>
    <w:rsid w:val="00FD23C5"/>
    <w:rsid w:val="00FE445A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paragraph" w:styleId="Header">
    <w:name w:val="header"/>
    <w:basedOn w:val="Normal"/>
    <w:link w:val="HeaderChar"/>
    <w:uiPriority w:val="99"/>
    <w:unhideWhenUsed/>
    <w:rsid w:val="0009522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224"/>
  </w:style>
  <w:style w:type="paragraph" w:styleId="Footer">
    <w:name w:val="footer"/>
    <w:basedOn w:val="Normal"/>
    <w:link w:val="FooterChar"/>
    <w:uiPriority w:val="99"/>
    <w:unhideWhenUsed/>
    <w:rsid w:val="0009522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widworthy.eastdevo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BADC-7DA3-4F8F-9809-EDDCD346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5</cp:revision>
  <cp:lastPrinted>2023-04-07T17:38:00Z</cp:lastPrinted>
  <dcterms:created xsi:type="dcterms:W3CDTF">2024-07-23T15:08:00Z</dcterms:created>
  <dcterms:modified xsi:type="dcterms:W3CDTF">2024-07-25T15:26:00Z</dcterms:modified>
</cp:coreProperties>
</file>